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hint="default" w:ascii="宋体" w:hAnsi="宋体" w:eastAsia="宋体" w:cs="Arial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kern w:val="0"/>
          <w:sz w:val="28"/>
          <w:szCs w:val="28"/>
          <w:lang w:val="en-US" w:eastAsia="zh-CN"/>
        </w:rPr>
        <w:t>附件2</w:t>
      </w:r>
    </w:p>
    <w:p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深圳市光明区教育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局2025年10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月</w:t>
      </w:r>
      <w:r>
        <w:rPr>
          <w:rFonts w:hint="eastAsia" w:ascii="宋体" w:hAnsi="宋体" w:cs="Arial"/>
          <w:b/>
          <w:kern w:val="0"/>
          <w:sz w:val="44"/>
          <w:szCs w:val="44"/>
        </w:rPr>
        <w:t>公开选聘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教研员、</w:t>
      </w:r>
      <w:r>
        <w:rPr>
          <w:rFonts w:hint="eastAsia" w:ascii="宋体" w:hAnsi="宋体" w:cs="Arial"/>
          <w:b/>
          <w:kern w:val="0"/>
          <w:sz w:val="44"/>
          <w:szCs w:val="44"/>
        </w:rPr>
        <w:t>教师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cs="Arial"/>
          <w:b/>
          <w:kern w:val="0"/>
          <w:sz w:val="44"/>
          <w:szCs w:val="44"/>
        </w:rPr>
        <w:t>表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（近期免冠彩色1寸照片）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35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</w:t>
            </w:r>
          </w:p>
        </w:tc>
        <w:tc>
          <w:tcPr>
            <w:tcW w:w="9430" w:type="dxa"/>
            <w:gridSpan w:val="10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65" w:type="dxa"/>
            <w:gridSpan w:val="14"/>
            <w:tcBorders>
              <w:top w:val="single" w:color="auto" w:sz="4" w:space="0"/>
            </w:tcBorders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4"/>
        </w:rPr>
      </w:pPr>
    </w:p>
    <w:p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p/>
    <w:sectPr>
      <w:pgSz w:w="11906" w:h="16838"/>
      <w:pgMar w:top="715" w:right="1588" w:bottom="603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B6723"/>
    <w:rsid w:val="00AD5A2A"/>
    <w:rsid w:val="00B012D3"/>
    <w:rsid w:val="00BA2C4C"/>
    <w:rsid w:val="00BC1321"/>
    <w:rsid w:val="00BF5E52"/>
    <w:rsid w:val="00C21033"/>
    <w:rsid w:val="00C3537D"/>
    <w:rsid w:val="00D47B1D"/>
    <w:rsid w:val="00E04E43"/>
    <w:rsid w:val="00EA62AF"/>
    <w:rsid w:val="00F81612"/>
    <w:rsid w:val="0FB913C3"/>
    <w:rsid w:val="1FD35500"/>
    <w:rsid w:val="208A75DF"/>
    <w:rsid w:val="2CB8546F"/>
    <w:rsid w:val="3DEFD516"/>
    <w:rsid w:val="4E7166DA"/>
    <w:rsid w:val="57D5F91C"/>
    <w:rsid w:val="59811384"/>
    <w:rsid w:val="68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235</Words>
  <Characters>238</Characters>
  <Lines>2</Lines>
  <Paragraphs>1</Paragraphs>
  <TotalTime>16</TotalTime>
  <ScaleCrop>false</ScaleCrop>
  <LinksUpToDate>false</LinksUpToDate>
  <CharactersWithSpaces>286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2018-06-11T22:33:00Z</dcterms:created>
  <dc:creator>李宏山</dc:creator>
  <cp:lastModifiedBy>jyj425-003</cp:lastModifiedBy>
  <dcterms:modified xsi:type="dcterms:W3CDTF">2025-10-23T14:54:55Z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29DC2041AF7548C19AE621AC33A09B45_12</vt:lpwstr>
  </property>
</Properties>
</file>